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73" w:rsidRPr="006F578B" w:rsidRDefault="003C0373" w:rsidP="003C0373">
      <w:pPr>
        <w:autoSpaceDE w:val="0"/>
        <w:autoSpaceDN w:val="0"/>
        <w:adjustRightInd w:val="0"/>
        <w:rPr>
          <w:rFonts w:ascii="Comic Sans MS" w:hAnsi="Comic Sans MS" w:cs="inherit"/>
          <w:b/>
          <w:bCs/>
          <w:color w:val="00B050"/>
          <w:sz w:val="30"/>
          <w:szCs w:val="30"/>
          <w:lang w:val="pl-PL"/>
        </w:rPr>
      </w:pPr>
      <w:r w:rsidRPr="006F578B">
        <w:rPr>
          <w:rFonts w:ascii="Comic Sans MS" w:hAnsi="Comic Sans MS" w:cs="inherit"/>
          <w:b/>
          <w:bCs/>
          <w:color w:val="00B050"/>
          <w:sz w:val="30"/>
          <w:szCs w:val="30"/>
          <w:lang w:val="pl-PL"/>
        </w:rPr>
        <w:t>PROJEKTNI DAN : BUDI KAO VODA, 28.OŽUJKA 2018.</w:t>
      </w:r>
    </w:p>
    <w:p w:rsidR="003C0373" w:rsidRDefault="003C0373" w:rsidP="003C0373">
      <w:pPr>
        <w:autoSpaceDE w:val="0"/>
        <w:autoSpaceDN w:val="0"/>
        <w:adjustRightInd w:val="0"/>
        <w:rPr>
          <w:rFonts w:ascii="Trebuchet MS" w:hAnsi="Trebuchet MS" w:cs="Trebuchet MS"/>
          <w:color w:val="35586E"/>
          <w:sz w:val="32"/>
          <w:szCs w:val="3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7950"/>
      </w:tblGrid>
      <w:tr w:rsidR="00E437D5" w:rsidTr="00E437D5">
        <w:trPr>
          <w:trHeight w:val="850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Default="00E437D5"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:rsidR="00E437D5" w:rsidRDefault="00E437D5"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Default="00E437D5"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:rsidR="00E437D5" w:rsidRDefault="00E437D5">
            <w:pPr>
              <w:jc w:val="center"/>
              <w:rPr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sz w:val="28"/>
                <w:szCs w:val="28"/>
                <w:lang w:eastAsia="en-US"/>
              </w:rPr>
              <w:t>TEMA / MENTOR</w:t>
            </w:r>
          </w:p>
        </w:tc>
      </w:tr>
      <w:tr w:rsidR="00E437D5" w:rsidRPr="006F578B" w:rsidTr="00E437D5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5.a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VODA KROZ POVIJEST  /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T.Rajčić</w:t>
            </w:r>
            <w:proofErr w:type="spellEnd"/>
          </w:p>
        </w:tc>
      </w:tr>
      <w:tr w:rsidR="00E437D5" w:rsidRPr="006F578B" w:rsidTr="00E437D5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5.b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ČUDESNA KAPLJICA /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J.Mihovilović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M.Kovačević</w:t>
            </w:r>
            <w:proofErr w:type="spellEnd"/>
          </w:p>
        </w:tc>
      </w:tr>
      <w:tr w:rsidR="00E437D5" w:rsidRPr="006F578B" w:rsidTr="00E437D5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5.c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ŠTEDIMO VODU /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N.Topić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K.Plepel</w:t>
            </w:r>
            <w:proofErr w:type="spellEnd"/>
          </w:p>
        </w:tc>
      </w:tr>
      <w:tr w:rsidR="00E437D5" w:rsidRPr="006F578B" w:rsidTr="00E437D5">
        <w:trPr>
          <w:trHeight w:val="742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6.a</w:t>
            </w:r>
          </w:p>
        </w:tc>
        <w:tc>
          <w:tcPr>
            <w:tcW w:w="7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VODA JE DRAGOCJEN DAR!</w:t>
            </w:r>
          </w:p>
          <w:p w:rsidR="00E437D5" w:rsidRPr="006F578B" w:rsidRDefault="00E437D5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                        močvarno  područje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Pantana</w:t>
            </w:r>
            <w:proofErr w:type="spellEnd"/>
          </w:p>
          <w:p w:rsidR="00E437D5" w:rsidRPr="006F578B" w:rsidRDefault="00E437D5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           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J.Crnjac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V.Leutar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.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M.Žarković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J.Šiškov</w:t>
            </w:r>
            <w:proofErr w:type="spellEnd"/>
          </w:p>
        </w:tc>
      </w:tr>
      <w:tr w:rsidR="00E437D5" w:rsidRPr="006F578B" w:rsidTr="00E437D5">
        <w:trPr>
          <w:trHeight w:val="695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6.b</w:t>
            </w:r>
          </w:p>
        </w:tc>
        <w:tc>
          <w:tcPr>
            <w:tcW w:w="7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E437D5" w:rsidRPr="006F578B" w:rsidTr="00E437D5">
        <w:trPr>
          <w:trHeight w:val="612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6.c</w:t>
            </w:r>
          </w:p>
        </w:tc>
        <w:tc>
          <w:tcPr>
            <w:tcW w:w="7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E437D5" w:rsidRPr="006F578B" w:rsidTr="00E437D5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7.a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NEKOM JE SUVIŠNO,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NEKOM TREBA BAŠ TO – VODA</w:t>
            </w:r>
          </w:p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I.Relja</w:t>
            </w:r>
            <w:proofErr w:type="spellEnd"/>
          </w:p>
        </w:tc>
      </w:tr>
      <w:tr w:rsidR="00E437D5" w:rsidRPr="006F578B" w:rsidTr="00E437D5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7.b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ŠTO ZNAČI MOJA MALA KAP?</w:t>
            </w:r>
          </w:p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A.Jerčić</w:t>
            </w:r>
            <w:proofErr w:type="spellEnd"/>
          </w:p>
        </w:tc>
      </w:tr>
      <w:tr w:rsidR="00E437D5" w:rsidRPr="006F578B" w:rsidTr="006F578B">
        <w:trPr>
          <w:trHeight w:val="1219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7.c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RIJEKE SPLITSKO DALMATINSKE ŽUPANIJE</w:t>
            </w:r>
          </w:p>
          <w:p w:rsidR="00E437D5" w:rsidRPr="006F578B" w:rsidRDefault="00E437D5" w:rsidP="006F578B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M.Ćurković</w:t>
            </w:r>
            <w:proofErr w:type="spellEnd"/>
          </w:p>
        </w:tc>
      </w:tr>
      <w:tr w:rsidR="00E437D5" w:rsidRPr="006F578B" w:rsidTr="00070362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8.a</w:t>
            </w:r>
          </w:p>
        </w:tc>
        <w:tc>
          <w:tcPr>
            <w:tcW w:w="7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                     VODA KOJA ŽIVOT ZNAČI</w:t>
            </w:r>
          </w:p>
          <w:p w:rsidR="00E437D5" w:rsidRDefault="00E437D5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                  </w:t>
            </w:r>
            <w:r w:rsidR="006F578B"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</w:t>
            </w: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 xml:space="preserve">     rijeka </w:t>
            </w:r>
            <w:proofErr w:type="spellStart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Jadro</w:t>
            </w:r>
            <w:proofErr w:type="spellEnd"/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- Solin</w:t>
            </w:r>
          </w:p>
          <w:p w:rsidR="006F578B" w:rsidRDefault="006F578B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</w:p>
          <w:p w:rsidR="006F578B" w:rsidRPr="006F578B" w:rsidRDefault="006F578B" w:rsidP="006F578B">
            <w:pPr>
              <w:spacing w:line="360" w:lineRule="auto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color w:val="00B050"/>
                <w:sz w:val="24"/>
                <w:szCs w:val="24"/>
                <w:lang w:eastAsia="en-US"/>
              </w:rPr>
              <w:t>L.Vrtičević</w:t>
            </w:r>
            <w:proofErr w:type="spellEnd"/>
            <w:r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  <w:lang w:eastAsia="en-US"/>
              </w:rPr>
              <w:t>V.Sinovčić</w:t>
            </w:r>
            <w:proofErr w:type="spellEnd"/>
            <w:r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  <w:lang w:eastAsia="en-US"/>
              </w:rPr>
              <w:t>S.Grgurević</w:t>
            </w:r>
            <w:proofErr w:type="spellEnd"/>
            <w:r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  <w:lang w:eastAsia="en-US"/>
              </w:rPr>
              <w:t>R.Milat</w:t>
            </w:r>
            <w:proofErr w:type="spellEnd"/>
            <w:r>
              <w:rPr>
                <w:b/>
                <w:color w:val="00B050"/>
                <w:sz w:val="24"/>
                <w:szCs w:val="24"/>
                <w:lang w:eastAsia="en-US"/>
              </w:rPr>
              <w:t>,</w:t>
            </w:r>
            <w:r w:rsidR="00B15EB7">
              <w:rPr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  <w:lang w:eastAsia="en-US"/>
              </w:rPr>
              <w:t>S.Čeko</w:t>
            </w:r>
          </w:p>
        </w:tc>
      </w:tr>
      <w:tr w:rsidR="00E437D5" w:rsidRPr="006F578B" w:rsidTr="00E57560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6F578B">
              <w:rPr>
                <w:b/>
                <w:color w:val="00B050"/>
                <w:sz w:val="24"/>
                <w:szCs w:val="24"/>
                <w:lang w:eastAsia="en-US"/>
              </w:rPr>
              <w:t>8.b</w:t>
            </w:r>
          </w:p>
        </w:tc>
        <w:tc>
          <w:tcPr>
            <w:tcW w:w="7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Pr="006F578B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E437D5" w:rsidTr="00E57560">
        <w:trPr>
          <w:trHeight w:val="907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7D5" w:rsidRDefault="00E437D5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8.c</w:t>
            </w:r>
          </w:p>
        </w:tc>
        <w:tc>
          <w:tcPr>
            <w:tcW w:w="7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7D5" w:rsidRDefault="00E437D5">
            <w:pPr>
              <w:spacing w:line="480" w:lineRule="auto"/>
              <w:jc w:val="center"/>
              <w:rPr>
                <w:b/>
                <w:color w:val="00B050"/>
                <w:lang w:eastAsia="en-US"/>
              </w:rPr>
            </w:pPr>
          </w:p>
        </w:tc>
      </w:tr>
    </w:tbl>
    <w:p w:rsidR="00F12ABC" w:rsidRDefault="00F12ABC"/>
    <w:p w:rsidR="000F6500" w:rsidRDefault="000F6500"/>
    <w:sectPr w:rsidR="000F6500" w:rsidSect="00F1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E1" w:rsidRDefault="00E516E1" w:rsidP="007009CD">
      <w:r>
        <w:separator/>
      </w:r>
    </w:p>
  </w:endnote>
  <w:endnote w:type="continuationSeparator" w:id="0">
    <w:p w:rsidR="00E516E1" w:rsidRDefault="00E516E1" w:rsidP="0070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7009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7009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7009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E1" w:rsidRDefault="00E516E1" w:rsidP="007009CD">
      <w:r>
        <w:separator/>
      </w:r>
    </w:p>
  </w:footnote>
  <w:footnote w:type="continuationSeparator" w:id="0">
    <w:p w:rsidR="00E516E1" w:rsidRDefault="00E516E1" w:rsidP="0070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E516E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0454" o:spid="_x0000_s2050" type="#_x0000_t75" style="position:absolute;margin-left:0;margin-top:0;width:453.5pt;height:375.1pt;z-index:-251657216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E516E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0455" o:spid="_x0000_s2051" type="#_x0000_t75" style="position:absolute;margin-left:0;margin-top:0;width:453.5pt;height:375.1pt;z-index:-251656192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D" w:rsidRDefault="00E516E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0453" o:spid="_x0000_s2049" type="#_x0000_t75" style="position:absolute;margin-left:0;margin-top:0;width:453.5pt;height:375.1pt;z-index:-251658240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845"/>
    <w:multiLevelType w:val="hybridMultilevel"/>
    <w:tmpl w:val="490A616C"/>
    <w:lvl w:ilvl="0" w:tplc="5DE8F33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D652C"/>
    <w:multiLevelType w:val="hybridMultilevel"/>
    <w:tmpl w:val="06040EC6"/>
    <w:lvl w:ilvl="0" w:tplc="F03CB1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373"/>
    <w:rsid w:val="000F6500"/>
    <w:rsid w:val="003C0373"/>
    <w:rsid w:val="006F578B"/>
    <w:rsid w:val="007009CD"/>
    <w:rsid w:val="008768C4"/>
    <w:rsid w:val="00AC74AC"/>
    <w:rsid w:val="00B15EB7"/>
    <w:rsid w:val="00B9385F"/>
    <w:rsid w:val="00E437D5"/>
    <w:rsid w:val="00E516E1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A06477-EA33-42AE-8D60-0A4AE22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437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009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09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009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09C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Jerčić</dc:creator>
  <cp:lastModifiedBy>Marko</cp:lastModifiedBy>
  <cp:revision>6</cp:revision>
  <cp:lastPrinted>2018-03-13T16:29:00Z</cp:lastPrinted>
  <dcterms:created xsi:type="dcterms:W3CDTF">2018-03-13T16:25:00Z</dcterms:created>
  <dcterms:modified xsi:type="dcterms:W3CDTF">2018-03-26T22:17:00Z</dcterms:modified>
</cp:coreProperties>
</file>